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301"/>
        <w:tblW w:w="113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884"/>
        <w:gridCol w:w="1924"/>
        <w:gridCol w:w="1980"/>
        <w:gridCol w:w="2041"/>
        <w:gridCol w:w="2219"/>
      </w:tblGrid>
      <w:tr w:rsidR="00624D49" w14:paraId="299E388A" w14:textId="77777777" w:rsidTr="00A36527">
        <w:trPr>
          <w:trHeight w:val="1308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1D147A" w14:textId="708FFE1A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32894882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327028D" wp14:editId="51802116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158381322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PREFEITURA MUNICIPAL DE LINDÓIA DO SUL</w:t>
            </w:r>
          </w:p>
          <w:p w14:paraId="74A7590B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NÚCLEO DE EDUCAÇÃO OTAVIANO NICOLAO</w:t>
            </w:r>
          </w:p>
          <w:p w14:paraId="530FFB33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724A547" w14:textId="31F5A496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Cardápio de </w:t>
            </w:r>
            <w:r w:rsidR="00F72935">
              <w:rPr>
                <w:rFonts w:ascii="Arial" w:hAnsi="Arial" w:cs="Arial"/>
                <w:b/>
                <w:bCs/>
                <w:color w:val="000000" w:themeColor="text1"/>
              </w:rPr>
              <w:t>NOVEMBRO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/2024 </w:t>
            </w:r>
          </w:p>
          <w:p w14:paraId="43E54ECA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F0C657C" w14:textId="77777777" w:rsidR="00624D49" w:rsidRDefault="00624D49" w:rsidP="00800F9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*Cardápio sujeito a alterações pela responsável.</w:t>
            </w:r>
          </w:p>
        </w:tc>
      </w:tr>
      <w:tr w:rsidR="00624D49" w14:paraId="5367F399" w14:textId="77777777" w:rsidTr="00A36527"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</w:tcPr>
          <w:p w14:paraId="35EBCE97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32614322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585945B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73D5746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45911" w:themeFill="accent2" w:themeFillShade="BF"/>
            <w:hideMark/>
          </w:tcPr>
          <w:p w14:paraId="5EE02A60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 w:themeFill="accent2" w:themeFillShade="BF"/>
            <w:hideMark/>
          </w:tcPr>
          <w:p w14:paraId="58C6884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624D49" w14:paraId="5009C721" w14:textId="77777777" w:rsidTr="00A36527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55F91790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624D49" w14:paraId="57A979AE" w14:textId="77777777" w:rsidTr="00624D49">
        <w:trPr>
          <w:trHeight w:val="353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229125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CB11C73" w14:textId="0324B14E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19D2BE3" w14:textId="44CF3218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5A98194" w14:textId="4796C958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2DCC3A3" w14:textId="520B3931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A4A18E3" w14:textId="531D963F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01/11</w:t>
            </w:r>
          </w:p>
        </w:tc>
      </w:tr>
      <w:tr w:rsidR="00624D49" w14:paraId="2CFDBFB4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ADF16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7B1323E1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8546DA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E2EA3" w14:textId="15F5B5FC" w:rsidR="00624D49" w:rsidRDefault="00624D49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4B64E3" w14:textId="775F9FFE" w:rsidR="00DB462F" w:rsidRDefault="00DB462F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0BD67" w14:textId="30472570" w:rsidR="00433F20" w:rsidRDefault="00433F20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B46DE1" w14:textId="680A9F60" w:rsidR="008C2FA1" w:rsidRDefault="008C2FA1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1D28BF" w14:textId="77777777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0B85F467" w14:textId="37B10400" w:rsidR="008C2FA1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624D49" w14:paraId="0860122D" w14:textId="77777777" w:rsidTr="00A36527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1DB01D48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624D49" w14:paraId="164ABCDB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A5F29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1590F3B" w14:textId="32CD25B2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04/11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0AA2BFE" w14:textId="168A35E7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05/11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B6675C7" w14:textId="2996FC43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06/11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4C15092" w14:textId="67390D49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07/11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73CE5DB" w14:textId="1F7C59F3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08/11</w:t>
            </w:r>
          </w:p>
        </w:tc>
      </w:tr>
      <w:tr w:rsidR="00624D49" w14:paraId="0EC884D6" w14:textId="77777777" w:rsidTr="00624D49">
        <w:trPr>
          <w:trHeight w:val="934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BDD2C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2FA0C2F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565543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6D23AB" w14:textId="77777777" w:rsidR="00EF4313" w:rsidRDefault="00EF4313" w:rsidP="00EF431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33FE4950" w14:textId="77777777" w:rsidR="00EF4313" w:rsidRDefault="00EF4313" w:rsidP="00EF431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Frango ao molho</w:t>
            </w:r>
          </w:p>
          <w:p w14:paraId="3D4F5502" w14:textId="77777777" w:rsidR="00EF4313" w:rsidRDefault="00EF4313" w:rsidP="00EF431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136D2F" w14:textId="277D0A7D" w:rsidR="00624D49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664B87E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10695B5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31CFF13C" w14:textId="61C42326" w:rsidR="00563330" w:rsidRDefault="00563330" w:rsidP="00A36527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6A0B1A0C" w14:textId="11664B17" w:rsidR="00624D49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B1A58C7" w14:textId="77777777" w:rsidR="00EF4313" w:rsidRPr="00563330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1CCCB358" w14:textId="77777777" w:rsidR="00EF4313" w:rsidRPr="00563330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740903C4" w14:textId="77777777" w:rsidR="00EF4313" w:rsidRPr="00563330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5EE0E265" w14:textId="18E27D60" w:rsidR="008C2FA1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8A795EE" w14:textId="77777777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102F9FFC" w14:textId="77777777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1F9CB00" w14:textId="0E1935D4" w:rsidR="008C2FA1" w:rsidRDefault="00EF4313" w:rsidP="00EF431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57A39F" w14:textId="77777777" w:rsidR="00DB462F" w:rsidRDefault="00446C2E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Cachorro quente</w:t>
            </w:r>
          </w:p>
          <w:p w14:paraId="410C4539" w14:textId="3E8D542E" w:rsidR="00446C2E" w:rsidRDefault="00446C2E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624D49" w14:paraId="43040DCA" w14:textId="77777777" w:rsidTr="00A36527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3D9CCA27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624D49" w14:paraId="185D5EF4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D91CD23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D776785" w14:textId="64C77148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11/11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8CB2ECF" w14:textId="420BA313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12/11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5CF9EB5" w14:textId="5F92EDCF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13/11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90841A0" w14:textId="33272FBB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14/11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CCA4FA0" w14:textId="6415382B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15/11</w:t>
            </w:r>
          </w:p>
        </w:tc>
      </w:tr>
      <w:tr w:rsidR="00624D49" w14:paraId="4E2B9EDC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08876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24FFE33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51D78A2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937BA5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Polenta cremosa</w:t>
            </w:r>
          </w:p>
          <w:p w14:paraId="55FB3418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 bovina moída</w:t>
            </w:r>
          </w:p>
          <w:p w14:paraId="210A5DAE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31A8C2F" w14:textId="25B89156" w:rsidR="00624D49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A89CD09" w14:textId="77777777" w:rsidR="00F72935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Macarrão com frango</w:t>
            </w:r>
          </w:p>
          <w:p w14:paraId="038B8C31" w14:textId="77777777" w:rsidR="00F72935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Salada </w:t>
            </w:r>
          </w:p>
          <w:p w14:paraId="2258E3FA" w14:textId="1B8DF6F0" w:rsidR="00624D49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9FD03E" w14:textId="77777777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1204BB8F" w14:textId="472BF8DA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Estrogonofe</w:t>
            </w:r>
          </w:p>
          <w:p w14:paraId="5A9C190A" w14:textId="77777777" w:rsidR="00EF4313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Palha</w:t>
            </w:r>
          </w:p>
          <w:p w14:paraId="1347C893" w14:textId="31798866" w:rsidR="00624D49" w:rsidRDefault="00EF4313" w:rsidP="00EF431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B457C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2BE590D2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20F19BFC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6FF9E843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7C6B755E" w14:textId="61504ABF" w:rsidR="008C2FA1" w:rsidRPr="008C2FA1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8C841" w14:textId="77777777" w:rsidR="00563330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FERIADO</w:t>
            </w:r>
          </w:p>
          <w:p w14:paraId="664708DB" w14:textId="0A87EA90" w:rsidR="00F72935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Proclamação da República</w:t>
            </w:r>
          </w:p>
        </w:tc>
      </w:tr>
      <w:tr w:rsidR="00624D49" w14:paraId="410CDF3B" w14:textId="77777777" w:rsidTr="00A36527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7A7A4DF0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4D49" w14:paraId="35529287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5DCBBC4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01C262C" w14:textId="5D36F3F3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18/11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72F122E6" w14:textId="0D5A4117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19/11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7D4C53F" w14:textId="543F52B6" w:rsidR="00624D49" w:rsidRDefault="00F72935" w:rsidP="00F72935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20/11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89FC6BF" w14:textId="37DD170F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21/11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986475" w14:textId="75216B55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22/11</w:t>
            </w:r>
          </w:p>
        </w:tc>
      </w:tr>
      <w:tr w:rsidR="00624D49" w14:paraId="68616FA4" w14:textId="77777777" w:rsidTr="00624D49">
        <w:trPr>
          <w:trHeight w:val="701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C1D7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2092F83C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149CA66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1E82A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Carreteiro</w:t>
            </w:r>
          </w:p>
          <w:p w14:paraId="47C454E5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0078D03" w14:textId="51F9B386" w:rsidR="008C2FA1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E140D8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3815FBB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75426AC9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Farofa colorida</w:t>
            </w:r>
          </w:p>
          <w:p w14:paraId="1007A9C4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500C9E68" w14:textId="0FBE3F0A" w:rsidR="00624D49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F83AA92" w14:textId="77777777" w:rsidR="008C2FA1" w:rsidRPr="00F72935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729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FERIADO</w:t>
            </w:r>
          </w:p>
          <w:p w14:paraId="290A26FD" w14:textId="1BC4D651" w:rsidR="00F72935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9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Dia da Consciência Negra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213FEC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em cubos ao molho</w:t>
            </w:r>
          </w:p>
          <w:p w14:paraId="3B9E3B05" w14:textId="77777777" w:rsidR="00D64892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FD4B8C1" w14:textId="404AF314" w:rsidR="008C2FA1" w:rsidRDefault="00D64892" w:rsidP="00D6489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CE4F6" w14:textId="77777777" w:rsidR="00446C2E" w:rsidRPr="00563330" w:rsidRDefault="00446C2E" w:rsidP="00446C2E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Mandioca</w:t>
            </w:r>
          </w:p>
          <w:p w14:paraId="2D888793" w14:textId="77777777" w:rsidR="00446C2E" w:rsidRPr="00563330" w:rsidRDefault="00446C2E" w:rsidP="00446C2E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 bovina ao molho vermelho</w:t>
            </w:r>
          </w:p>
          <w:p w14:paraId="69C5EF29" w14:textId="77777777" w:rsidR="00446C2E" w:rsidRPr="00563330" w:rsidRDefault="00446C2E" w:rsidP="00446C2E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ACA27B0" w14:textId="6974F326" w:rsidR="00563330" w:rsidRDefault="00446C2E" w:rsidP="00446C2E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</w:tbl>
    <w:p w14:paraId="7D04C536" w14:textId="77777777" w:rsidR="00624D49" w:rsidRDefault="00624D49" w:rsidP="00A36527">
      <w:pPr>
        <w:rPr>
          <w:rFonts w:ascii="Arial" w:hAnsi="Arial" w:cs="Arial"/>
          <w:sz w:val="20"/>
          <w:szCs w:val="20"/>
        </w:rPr>
      </w:pPr>
    </w:p>
    <w:tbl>
      <w:tblPr>
        <w:tblW w:w="111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883"/>
        <w:gridCol w:w="1922"/>
        <w:gridCol w:w="1978"/>
        <w:gridCol w:w="1909"/>
        <w:gridCol w:w="2236"/>
      </w:tblGrid>
      <w:tr w:rsidR="00624D49" w14:paraId="390E190A" w14:textId="77777777" w:rsidTr="00A36527">
        <w:trPr>
          <w:trHeight w:val="25"/>
          <w:jc w:val="center"/>
        </w:trPr>
        <w:tc>
          <w:tcPr>
            <w:tcW w:w="1119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3B0E9244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</w:p>
        </w:tc>
      </w:tr>
      <w:tr w:rsidR="00624D49" w14:paraId="073C2091" w14:textId="77777777" w:rsidTr="00624D49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CE36268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A431E73" w14:textId="5D4BF130" w:rsidR="00624D49" w:rsidRDefault="00F72935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25/11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BF4068F" w14:textId="0EBED48C" w:rsidR="00624D49" w:rsidRDefault="00F72935" w:rsidP="00624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26/11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4BAC5B30" w14:textId="144D74B3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27/11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E3325F7" w14:textId="77E62334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28/11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B445349" w14:textId="521BD64D" w:rsidR="00624D49" w:rsidRDefault="00F72935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29/11</w:t>
            </w:r>
          </w:p>
        </w:tc>
      </w:tr>
      <w:tr w:rsidR="00624D49" w14:paraId="31CE0371" w14:textId="77777777" w:rsidTr="00624D49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A16B2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605711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9D09C08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E0FE3" w14:textId="77777777" w:rsidR="00D64892" w:rsidRPr="008C2FA1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Risoto com carne de frango</w:t>
            </w:r>
          </w:p>
          <w:p w14:paraId="33D47F29" w14:textId="77777777" w:rsidR="00D64892" w:rsidRPr="008C2FA1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70B7E84" w14:textId="7A1F1FEF" w:rsidR="00563330" w:rsidRDefault="00D64892" w:rsidP="00D6489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D35091C" w14:textId="77777777" w:rsidR="00563330" w:rsidRDefault="00A36527" w:rsidP="00D64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527">
              <w:rPr>
                <w:rFonts w:ascii="Arial" w:hAnsi="Arial" w:cs="Arial"/>
                <w:sz w:val="20"/>
                <w:szCs w:val="20"/>
              </w:rPr>
              <w:t>Sagu com creme</w:t>
            </w:r>
          </w:p>
          <w:p w14:paraId="202DA201" w14:textId="2A49CBF9" w:rsidR="00A36527" w:rsidRPr="00A36527" w:rsidRDefault="00A36527" w:rsidP="00D64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Gelatina</w:t>
            </w:r>
          </w:p>
          <w:p w14:paraId="0F018B89" w14:textId="2D8C2D41" w:rsidR="00A36527" w:rsidRDefault="00A36527" w:rsidP="00D64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527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424C47D" w14:textId="77777777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06060E6F" w14:textId="77777777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952CABB" w14:textId="41A20286" w:rsidR="00624D49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  <w:r w:rsidR="00624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03EA0" w14:textId="77777777" w:rsidR="00446C2E" w:rsidRPr="00563330" w:rsidRDefault="00446C2E" w:rsidP="0044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19F8160" w14:textId="77777777" w:rsidR="00446C2E" w:rsidRPr="00563330" w:rsidRDefault="00446C2E" w:rsidP="0044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</w:t>
            </w:r>
            <w:r>
              <w:rPr>
                <w:rFonts w:ascii="Arial" w:hAnsi="Arial" w:cs="Arial"/>
                <w:sz w:val="20"/>
                <w:szCs w:val="20"/>
              </w:rPr>
              <w:t xml:space="preserve"> em cubos </w:t>
            </w:r>
            <w:r w:rsidRPr="00563330">
              <w:rPr>
                <w:rFonts w:ascii="Arial" w:hAnsi="Arial" w:cs="Arial"/>
                <w:sz w:val="20"/>
                <w:szCs w:val="20"/>
              </w:rPr>
              <w:t>ao molho com batata</w:t>
            </w:r>
            <w:r>
              <w:rPr>
                <w:rFonts w:ascii="Arial" w:hAnsi="Arial" w:cs="Arial"/>
                <w:sz w:val="20"/>
                <w:szCs w:val="20"/>
              </w:rPr>
              <w:t xml:space="preserve"> e cenoura</w:t>
            </w:r>
          </w:p>
          <w:p w14:paraId="0838381C" w14:textId="3C8561AA" w:rsidR="008C2FA1" w:rsidRDefault="00446C2E" w:rsidP="00446C2E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DEA3" w14:textId="77777777" w:rsidR="00F72935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Polenta cremosa</w:t>
            </w:r>
          </w:p>
          <w:p w14:paraId="1B85E411" w14:textId="77777777" w:rsidR="00F72935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 bovina moída</w:t>
            </w:r>
          </w:p>
          <w:p w14:paraId="7A8B1346" w14:textId="77777777" w:rsidR="00F72935" w:rsidRDefault="00F72935" w:rsidP="00F72935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6FCD4B48" w14:textId="446F5FFD" w:rsidR="00624D49" w:rsidRDefault="00F72935" w:rsidP="00F72935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</w:tr>
    </w:tbl>
    <w:p w14:paraId="4766CA4F" w14:textId="77777777" w:rsidR="00624D49" w:rsidRDefault="00624D49" w:rsidP="00624D49">
      <w:pPr>
        <w:rPr>
          <w:rFonts w:ascii="Arial" w:hAnsi="Arial" w:cs="Arial"/>
          <w:sz w:val="20"/>
          <w:szCs w:val="20"/>
        </w:rPr>
      </w:pPr>
    </w:p>
    <w:bookmarkEnd w:id="0"/>
    <w:p w14:paraId="4D6C24BF" w14:textId="77777777" w:rsidR="00624D49" w:rsidRDefault="00624D49" w:rsidP="00624D49">
      <w:pPr>
        <w:rPr>
          <w:rFonts w:ascii="Arial" w:hAnsi="Arial" w:cs="Arial"/>
          <w:i/>
          <w:iCs/>
        </w:rPr>
      </w:pPr>
    </w:p>
    <w:p w14:paraId="48CA8A61" w14:textId="1DF94975" w:rsidR="00624D49" w:rsidRDefault="00624D49" w:rsidP="00624D49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9B763" wp14:editId="16CEFE2A">
            <wp:simplePos x="0" y="0"/>
            <wp:positionH relativeFrom="margin">
              <wp:posOffset>5149215</wp:posOffset>
            </wp:positionH>
            <wp:positionV relativeFrom="paragraph">
              <wp:posOffset>4445</wp:posOffset>
            </wp:positionV>
            <wp:extent cx="1095375" cy="774700"/>
            <wp:effectExtent l="0" t="0" r="9525" b="6350"/>
            <wp:wrapThrough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hrough>
            <wp:docPr id="15225223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</w:rPr>
        <w:t xml:space="preserve">   </w:t>
      </w:r>
    </w:p>
    <w:p w14:paraId="1D2B80A9" w14:textId="77777777" w:rsidR="00624D49" w:rsidRDefault="00624D49" w:rsidP="00624D49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Paula Damke Berwaldt</w:t>
      </w:r>
    </w:p>
    <w:p w14:paraId="28F38992" w14:textId="77777777" w:rsid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Nutricionista </w:t>
      </w:r>
    </w:p>
    <w:p w14:paraId="6EEBFA29" w14:textId="4BF9133C" w:rsidR="003D59AF" w:rsidRP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CRN10 – 8087</w:t>
      </w:r>
    </w:p>
    <w:sectPr w:rsidR="003D59AF" w:rsidRPr="0062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49"/>
    <w:rsid w:val="003D59AF"/>
    <w:rsid w:val="00433F20"/>
    <w:rsid w:val="00446C2E"/>
    <w:rsid w:val="004903D0"/>
    <w:rsid w:val="00563330"/>
    <w:rsid w:val="00581557"/>
    <w:rsid w:val="00624D49"/>
    <w:rsid w:val="007212E1"/>
    <w:rsid w:val="007F5D1E"/>
    <w:rsid w:val="008C2FA1"/>
    <w:rsid w:val="00A204C1"/>
    <w:rsid w:val="00A36527"/>
    <w:rsid w:val="00D64892"/>
    <w:rsid w:val="00DB462F"/>
    <w:rsid w:val="00EF4313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309"/>
  <w15:chartTrackingRefBased/>
  <w15:docId w15:val="{57C88983-CA4A-4532-85B9-F4E7F1E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24D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dcterms:created xsi:type="dcterms:W3CDTF">2024-10-28T13:37:00Z</dcterms:created>
  <dcterms:modified xsi:type="dcterms:W3CDTF">2024-10-28T13:37:00Z</dcterms:modified>
</cp:coreProperties>
</file>